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75" w:rsidRDefault="00207F75" w:rsidP="0020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7F75" w:rsidRDefault="00207F75" w:rsidP="00207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23</w:t>
      </w:r>
    </w:p>
    <w:p w:rsidR="00207F75" w:rsidRDefault="00207F75" w:rsidP="00207F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F75" w:rsidRDefault="00207F75" w:rsidP="00207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07F75" w:rsidRDefault="00487582" w:rsidP="00207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сентября</w:t>
      </w:r>
      <w:proofErr w:type="gramEnd"/>
      <w:r w:rsidR="001B10F7">
        <w:rPr>
          <w:rFonts w:ascii="Times New Roman" w:hAnsi="Times New Roman" w:cs="Times New Roman"/>
          <w:sz w:val="28"/>
          <w:szCs w:val="28"/>
        </w:rPr>
        <w:t xml:space="preserve">  2020</w:t>
      </w:r>
      <w:r w:rsidR="009053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7F75">
        <w:rPr>
          <w:rFonts w:ascii="Times New Roman" w:hAnsi="Times New Roman" w:cs="Times New Roman"/>
          <w:sz w:val="28"/>
          <w:szCs w:val="28"/>
        </w:rPr>
        <w:t xml:space="preserve">          №___________                          г. Новочеркасск</w:t>
      </w:r>
    </w:p>
    <w:p w:rsidR="00487582" w:rsidRDefault="00207F75" w:rsidP="00487582">
      <w:pPr>
        <w:pStyle w:val="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E42">
        <w:rPr>
          <w:rFonts w:ascii="Times New Roman" w:hAnsi="Times New Roman" w:cs="Times New Roman"/>
          <w:sz w:val="28"/>
          <w:szCs w:val="28"/>
        </w:rPr>
        <w:t xml:space="preserve">О </w:t>
      </w:r>
      <w:r w:rsidR="00487582">
        <w:rPr>
          <w:rFonts w:ascii="Times New Roman" w:hAnsi="Times New Roman" w:cs="Times New Roman"/>
          <w:sz w:val="28"/>
          <w:szCs w:val="28"/>
        </w:rPr>
        <w:t xml:space="preserve">дополнительных мерах </w:t>
      </w:r>
    </w:p>
    <w:p w:rsidR="00207F75" w:rsidRPr="00011291" w:rsidRDefault="00487582" w:rsidP="00487582">
      <w:pPr>
        <w:pStyle w:val="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875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7582">
        <w:rPr>
          <w:rFonts w:ascii="Times New Roman" w:hAnsi="Times New Roman" w:cs="Times New Roman"/>
          <w:sz w:val="28"/>
          <w:szCs w:val="28"/>
        </w:rPr>
        <w:t xml:space="preserve"> предупреждению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7F75" w:rsidRDefault="00207F75" w:rsidP="00207F75">
      <w:pPr>
        <w:pStyle w:val="2"/>
        <w:shd w:val="clear" w:color="auto" w:fill="auto"/>
        <w:spacing w:after="0" w:line="331" w:lineRule="exact"/>
        <w:ind w:left="20" w:right="20" w:firstLine="700"/>
        <w:rPr>
          <w:rFonts w:ascii="Times New Roman" w:hAnsi="Times New Roman" w:cs="Times New Roman"/>
        </w:rPr>
      </w:pPr>
    </w:p>
    <w:p w:rsidR="00207F75" w:rsidRDefault="0090531B" w:rsidP="00487582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90531B">
        <w:rPr>
          <w:rFonts w:ascii="Times New Roman" w:hAnsi="Times New Roman" w:cs="Times New Roman"/>
        </w:rPr>
        <w:t>На основании ст. 28 Федерального закона от 29.12.2012 года № 273-ФЗ «Об образовании в Российской Федерации»,</w:t>
      </w:r>
      <w:r w:rsidR="00487582">
        <w:rPr>
          <w:rFonts w:ascii="Times New Roman" w:hAnsi="Times New Roman" w:cs="Times New Roman"/>
        </w:rPr>
        <w:t xml:space="preserve"> в соответствии с</w:t>
      </w:r>
      <w:r w:rsidR="00487582" w:rsidRPr="00487582">
        <w:rPr>
          <w:rFonts w:ascii="Times New Roman" w:hAnsi="Times New Roman" w:cs="Times New Roman"/>
        </w:rPr>
        <w:t xml:space="preserve"> Постановлением </w:t>
      </w:r>
      <w:proofErr w:type="spellStart"/>
      <w:r w:rsidR="00487582" w:rsidRPr="00487582">
        <w:rPr>
          <w:rFonts w:ascii="Times New Roman" w:hAnsi="Times New Roman" w:cs="Times New Roman"/>
        </w:rPr>
        <w:t>Роспотребнадзора</w:t>
      </w:r>
      <w:proofErr w:type="spellEnd"/>
      <w:r w:rsidR="00487582" w:rsidRPr="00487582">
        <w:rPr>
          <w:rFonts w:ascii="Times New Roman" w:hAnsi="Times New Roman" w:cs="Times New Roman"/>
        </w:rPr>
        <w:t xml:space="preserve">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87582" w:rsidRPr="00487582">
        <w:rPr>
          <w:rFonts w:ascii="Times New Roman" w:hAnsi="Times New Roman" w:cs="Times New Roman"/>
        </w:rPr>
        <w:t>коронавирусной</w:t>
      </w:r>
      <w:proofErr w:type="spellEnd"/>
      <w:r w:rsidR="00487582" w:rsidRPr="00487582">
        <w:rPr>
          <w:rFonts w:ascii="Times New Roman" w:hAnsi="Times New Roman" w:cs="Times New Roman"/>
        </w:rPr>
        <w:t xml:space="preserve"> инфекции (COVID-19)»</w:t>
      </w:r>
      <w:r w:rsidR="00487582">
        <w:rPr>
          <w:rFonts w:ascii="Times New Roman" w:hAnsi="Times New Roman" w:cs="Times New Roman"/>
        </w:rPr>
        <w:t xml:space="preserve">, в целях </w:t>
      </w:r>
      <w:r w:rsidR="00487582" w:rsidRPr="00487582">
        <w:rPr>
          <w:rFonts w:ascii="Times New Roman" w:hAnsi="Times New Roman" w:cs="Times New Roman"/>
        </w:rPr>
        <w:t xml:space="preserve">реализации </w:t>
      </w:r>
      <w:r w:rsidR="00487582">
        <w:rPr>
          <w:rFonts w:ascii="Times New Roman" w:hAnsi="Times New Roman" w:cs="Times New Roman"/>
        </w:rPr>
        <w:t xml:space="preserve">дополнительных </w:t>
      </w:r>
      <w:r w:rsidR="00487582" w:rsidRPr="00487582">
        <w:rPr>
          <w:rFonts w:ascii="Times New Roman" w:hAnsi="Times New Roman" w:cs="Times New Roman"/>
        </w:rPr>
        <w:t>мер по профилактике</w:t>
      </w:r>
      <w:r w:rsidR="00487582" w:rsidRPr="00487582">
        <w:t xml:space="preserve"> </w:t>
      </w:r>
      <w:r w:rsidR="00487582" w:rsidRPr="00487582">
        <w:rPr>
          <w:rFonts w:ascii="Times New Roman" w:hAnsi="Times New Roman" w:cs="Times New Roman"/>
        </w:rPr>
        <w:t>инфекционных заболеваний</w:t>
      </w:r>
    </w:p>
    <w:p w:rsidR="0090531B" w:rsidRPr="0090531B" w:rsidRDefault="0090531B" w:rsidP="0090531B">
      <w:pPr>
        <w:pStyle w:val="2"/>
        <w:shd w:val="clear" w:color="auto" w:fill="auto"/>
        <w:spacing w:after="0" w:line="331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207F75" w:rsidRDefault="00207F75" w:rsidP="00207F7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ПРИКАЗЫВАЮ:</w:t>
      </w:r>
    </w:p>
    <w:p w:rsidR="002E30C9" w:rsidRDefault="00A676AB" w:rsidP="002E30C9">
      <w:pPr>
        <w:pStyle w:val="2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Глущенко Е. И., з</w:t>
      </w:r>
      <w:r w:rsidR="00207F75">
        <w:rPr>
          <w:rFonts w:ascii="Times New Roman" w:hAnsi="Times New Roman" w:cs="Times New Roman"/>
        </w:rPr>
        <w:t>аместителю директора по</w:t>
      </w:r>
      <w:r w:rsidR="00B6748C" w:rsidRPr="00B6748C">
        <w:rPr>
          <w:rFonts w:ascii="Times New Roman" w:hAnsi="Times New Roman" w:cs="Times New Roman"/>
        </w:rPr>
        <w:t xml:space="preserve"> </w:t>
      </w:r>
      <w:r w:rsidR="00B63F44">
        <w:rPr>
          <w:rFonts w:ascii="Times New Roman" w:hAnsi="Times New Roman" w:cs="Times New Roman"/>
        </w:rPr>
        <w:t xml:space="preserve">АХР, </w:t>
      </w:r>
      <w:r w:rsidR="007B7265" w:rsidRPr="0090531B">
        <w:rPr>
          <w:rFonts w:ascii="Times New Roman" w:hAnsi="Times New Roman" w:cs="Times New Roman"/>
        </w:rPr>
        <w:t>Кривошапкиной Н.А.</w:t>
      </w:r>
      <w:r w:rsidR="007B7265">
        <w:rPr>
          <w:rFonts w:ascii="Times New Roman" w:hAnsi="Times New Roman" w:cs="Times New Roman"/>
        </w:rPr>
        <w:t xml:space="preserve">, </w:t>
      </w:r>
    </w:p>
    <w:p w:rsidR="007B7265" w:rsidRDefault="00B63F44" w:rsidP="002E30C9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ответственной</w:t>
      </w:r>
      <w:proofErr w:type="gramEnd"/>
      <w:r>
        <w:rPr>
          <w:rFonts w:ascii="Times New Roman" w:hAnsi="Times New Roman" w:cs="Times New Roman"/>
        </w:rPr>
        <w:t xml:space="preserve"> за организацию питания школьников</w:t>
      </w:r>
      <w:r w:rsidR="002E30C9">
        <w:rPr>
          <w:rFonts w:ascii="Times New Roman" w:hAnsi="Times New Roman" w:cs="Times New Roman"/>
        </w:rPr>
        <w:t>, обеспечить: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режимов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дезинфекции в соответствии с инструкциями по применению, проветривания, бактерицидного облучения;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</w:t>
      </w:r>
      <w:proofErr w:type="gram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</w:t>
      </w:r>
      <w:r w:rsidR="002E30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 состоянием здоровья сотрудников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ведением «журнала «Здоровья» по установленной форме;</w:t>
      </w:r>
    </w:p>
    <w:p w:rsidR="007B7265" w:rsidRPr="007B7265" w:rsidRDefault="002E30C9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ежедневный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</w:t>
      </w:r>
      <w:r w:rsidR="007B7265"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качества поступающей пищевой продукции и наличия сопроводительных документов;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62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</w:t>
      </w:r>
      <w:proofErr w:type="gram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условий хранения и сроков реализации пищевых продуктов;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бесперебойное</w:t>
      </w:r>
      <w:proofErr w:type="gram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холодное и горячее водоснабжение, исправную работу холодильного и технологического оборудования;</w:t>
      </w:r>
    </w:p>
    <w:p w:rsidR="007B7265" w:rsidRPr="007B7265" w:rsidRDefault="002E30C9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</w:t>
      </w:r>
      <w:proofErr w:type="gramEnd"/>
      <w:r w:rsidR="007B7265"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питьевого режима с использованием бутилированной воды гарантированного качества; замену емкости не реже, чем это предусматривается установленным изготовителем сроком хранения вскрытой емкости с водой; обработка дозирующих устройств в соответствии с эксплуатационной документацией (инструкцией) изготовителя;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допуск</w:t>
      </w:r>
      <w:proofErr w:type="gram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работе сотрудников с личной медицинской книжкой, оформленной в полном объеме;</w:t>
      </w:r>
    </w:p>
    <w:p w:rsidR="007B7265" w:rsidRPr="007B7265" w:rsidRDefault="007B7265" w:rsidP="002E30C9">
      <w:pPr>
        <w:widowControl w:val="0"/>
        <w:numPr>
          <w:ilvl w:val="0"/>
          <w:numId w:val="3"/>
        </w:numPr>
        <w:tabs>
          <w:tab w:val="left" w:pos="934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</w:t>
      </w: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недопущен</w:t>
      </w:r>
      <w:r w:rsidR="002E30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ие</w:t>
      </w:r>
      <w:proofErr w:type="gramEnd"/>
      <w:r w:rsidR="002E30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приеме детей в школу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признаками инфекционных заболеваний; допуск</w:t>
      </w:r>
      <w:r w:rsidR="002E30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ать к занятиям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переболевших только после завершения всего комплекса </w:t>
      </w:r>
      <w:proofErr w:type="spell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лечебно</w:t>
      </w:r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профилактических</w:t>
      </w:r>
      <w:proofErr w:type="spell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мероприятий, подтвержденных справкой от врача;</w:t>
      </w:r>
    </w:p>
    <w:p w:rsidR="007B7265" w:rsidRPr="002E30C9" w:rsidRDefault="007B7265" w:rsidP="002E30C9">
      <w:pPr>
        <w:widowControl w:val="0"/>
        <w:numPr>
          <w:ilvl w:val="0"/>
          <w:numId w:val="3"/>
        </w:numPr>
        <w:tabs>
          <w:tab w:val="left" w:pos="967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выполнение</w:t>
      </w:r>
      <w:proofErr w:type="gramEnd"/>
      <w:r w:rsidRPr="007B72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производственного контроля.</w:t>
      </w:r>
    </w:p>
    <w:p w:rsidR="002E30C9" w:rsidRDefault="00207F75" w:rsidP="002E30C9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довести до </w:t>
      </w:r>
      <w:r w:rsidR="002E30C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школы в части, их </w:t>
      </w:r>
      <w:bookmarkStart w:id="0" w:name="_GoBack"/>
      <w:bookmarkEnd w:id="0"/>
    </w:p>
    <w:p w:rsidR="00207F75" w:rsidRPr="002E30C9" w:rsidRDefault="00207F75" w:rsidP="002E30C9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0C9">
        <w:rPr>
          <w:rFonts w:ascii="Times New Roman" w:hAnsi="Times New Roman" w:cs="Times New Roman"/>
          <w:sz w:val="28"/>
          <w:szCs w:val="28"/>
        </w:rPr>
        <w:t>касающейся</w:t>
      </w:r>
      <w:proofErr w:type="gramEnd"/>
      <w:r w:rsidRPr="002E30C9">
        <w:rPr>
          <w:rFonts w:ascii="Times New Roman" w:hAnsi="Times New Roman" w:cs="Times New Roman"/>
          <w:sz w:val="28"/>
          <w:szCs w:val="28"/>
        </w:rPr>
        <w:t>.</w:t>
      </w:r>
    </w:p>
    <w:p w:rsidR="00207F75" w:rsidRDefault="00207F75" w:rsidP="002E30C9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207F75" w:rsidRDefault="00207F75" w:rsidP="002E30C9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75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75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75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Петровсков</w:t>
      </w:r>
    </w:p>
    <w:p w:rsidR="00207F75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C9" w:rsidRDefault="002E30C9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C9" w:rsidRDefault="002E30C9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75" w:rsidRPr="002E30C9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0C9">
        <w:rPr>
          <w:rFonts w:ascii="Times New Roman" w:hAnsi="Times New Roman" w:cs="Times New Roman"/>
          <w:i/>
          <w:sz w:val="28"/>
          <w:szCs w:val="28"/>
        </w:rPr>
        <w:t>Ознакомлен</w:t>
      </w:r>
      <w:r w:rsidR="00585EE8" w:rsidRPr="002E30C9">
        <w:rPr>
          <w:rFonts w:ascii="Times New Roman" w:hAnsi="Times New Roman" w:cs="Times New Roman"/>
          <w:i/>
          <w:sz w:val="28"/>
          <w:szCs w:val="28"/>
        </w:rPr>
        <w:t>ы</w:t>
      </w:r>
      <w:r w:rsidRPr="002E30C9">
        <w:rPr>
          <w:rFonts w:ascii="Times New Roman" w:hAnsi="Times New Roman" w:cs="Times New Roman"/>
          <w:i/>
          <w:sz w:val="28"/>
          <w:szCs w:val="28"/>
        </w:rPr>
        <w:t>:</w:t>
      </w:r>
    </w:p>
    <w:p w:rsidR="00207F75" w:rsidRPr="00585EE8" w:rsidRDefault="00207F75" w:rsidP="00207F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F75" w:rsidRDefault="00207F75" w:rsidP="00207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F75" w:rsidRDefault="00207F75" w:rsidP="00207F75"/>
    <w:p w:rsidR="004A355C" w:rsidRDefault="004A355C"/>
    <w:sectPr w:rsidR="004A355C" w:rsidSect="002E30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51D"/>
    <w:multiLevelType w:val="multilevel"/>
    <w:tmpl w:val="33B04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D18A6"/>
    <w:multiLevelType w:val="hybridMultilevel"/>
    <w:tmpl w:val="225EE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47118B"/>
    <w:multiLevelType w:val="multilevel"/>
    <w:tmpl w:val="19088FC2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75"/>
    <w:rsid w:val="00011291"/>
    <w:rsid w:val="00016B90"/>
    <w:rsid w:val="000C676E"/>
    <w:rsid w:val="001B10F7"/>
    <w:rsid w:val="001D044D"/>
    <w:rsid w:val="00207F75"/>
    <w:rsid w:val="002E30C9"/>
    <w:rsid w:val="0033488E"/>
    <w:rsid w:val="003474BA"/>
    <w:rsid w:val="003B4AF2"/>
    <w:rsid w:val="00412F9E"/>
    <w:rsid w:val="00487582"/>
    <w:rsid w:val="004A355C"/>
    <w:rsid w:val="004A6DD1"/>
    <w:rsid w:val="00585EE8"/>
    <w:rsid w:val="006B6E42"/>
    <w:rsid w:val="007B7265"/>
    <w:rsid w:val="0090531B"/>
    <w:rsid w:val="009B66BC"/>
    <w:rsid w:val="009E06F9"/>
    <w:rsid w:val="00A676AB"/>
    <w:rsid w:val="00A86C84"/>
    <w:rsid w:val="00B071F5"/>
    <w:rsid w:val="00B0761D"/>
    <w:rsid w:val="00B63F44"/>
    <w:rsid w:val="00B6748C"/>
    <w:rsid w:val="00B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B03C-44F0-4B75-90DF-734FB7A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7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link w:val="2"/>
    <w:locked/>
    <w:rsid w:val="00207F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7F75"/>
    <w:pPr>
      <w:shd w:val="clear" w:color="auto" w:fill="FFFFFF"/>
      <w:spacing w:after="420" w:line="0" w:lineRule="atLeast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207F75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07F75"/>
    <w:pPr>
      <w:shd w:val="clear" w:color="auto" w:fill="FFFFFF"/>
      <w:spacing w:before="420" w:after="300" w:line="317" w:lineRule="exac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5">
    <w:name w:val="Table Grid"/>
    <w:basedOn w:val="a1"/>
    <w:uiPriority w:val="59"/>
    <w:rsid w:val="00207F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4</cp:revision>
  <cp:lastPrinted>2020-09-17T08:16:00Z</cp:lastPrinted>
  <dcterms:created xsi:type="dcterms:W3CDTF">2020-09-17T06:29:00Z</dcterms:created>
  <dcterms:modified xsi:type="dcterms:W3CDTF">2020-09-17T08:16:00Z</dcterms:modified>
</cp:coreProperties>
</file>